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2B8C" w14:textId="1FDAE218" w:rsidR="000549F2" w:rsidRPr="005B602C" w:rsidRDefault="004B0A45">
      <w:pPr>
        <w:rPr>
          <w:sz w:val="21"/>
          <w:szCs w:val="22"/>
        </w:rPr>
      </w:pPr>
      <w:r w:rsidRPr="005B602C">
        <w:rPr>
          <w:rFonts w:hint="eastAsia"/>
          <w:sz w:val="21"/>
          <w:szCs w:val="22"/>
        </w:rPr>
        <w:t>令和7年度　有田の食　販路拡大事業</w:t>
      </w:r>
    </w:p>
    <w:p w14:paraId="186FD623" w14:textId="533F9A58" w:rsidR="004B0A45" w:rsidRPr="005B602C" w:rsidRDefault="004B0A45">
      <w:pPr>
        <w:rPr>
          <w:sz w:val="21"/>
          <w:szCs w:val="22"/>
        </w:rPr>
      </w:pPr>
      <w:r w:rsidRPr="005B602C">
        <w:rPr>
          <w:rFonts w:hint="eastAsia"/>
          <w:sz w:val="21"/>
          <w:szCs w:val="22"/>
        </w:rPr>
        <w:t>報告書</w:t>
      </w:r>
    </w:p>
    <w:p w14:paraId="0AD22C45" w14:textId="6DE8227B" w:rsidR="004B0A45" w:rsidRPr="005B602C" w:rsidRDefault="004B0A45">
      <w:pPr>
        <w:rPr>
          <w:sz w:val="21"/>
          <w:szCs w:val="22"/>
        </w:rPr>
      </w:pPr>
      <w:r w:rsidRPr="005B602C">
        <w:rPr>
          <w:rFonts w:hint="eastAsia"/>
          <w:sz w:val="21"/>
          <w:szCs w:val="22"/>
        </w:rPr>
        <w:t>目的：展示会出展支援を行い、地域に根差した食の販路拡大を実現させる。</w:t>
      </w:r>
    </w:p>
    <w:p w14:paraId="26A16860" w14:textId="29E94E8F" w:rsidR="004B0A45" w:rsidRPr="005B602C" w:rsidRDefault="004B0A45">
      <w:pPr>
        <w:rPr>
          <w:sz w:val="21"/>
          <w:szCs w:val="22"/>
        </w:rPr>
      </w:pPr>
      <w:r w:rsidRPr="005B602C">
        <w:rPr>
          <w:rFonts w:hint="eastAsia"/>
          <w:sz w:val="21"/>
          <w:szCs w:val="22"/>
        </w:rPr>
        <w:t>◎九州で最大の食品関連展示会である『ﾌｰﾄﾞｽﾀｲﾙJapan九州』に出展。</w:t>
      </w:r>
    </w:p>
    <w:p w14:paraId="65072A66" w14:textId="46AA94F2" w:rsidR="004B0A45" w:rsidRPr="005B602C" w:rsidRDefault="004B0A45">
      <w:pPr>
        <w:rPr>
          <w:sz w:val="21"/>
          <w:szCs w:val="22"/>
        </w:rPr>
      </w:pPr>
      <w:r w:rsidRPr="005B602C">
        <w:rPr>
          <w:rFonts w:hint="eastAsia"/>
          <w:sz w:val="21"/>
          <w:szCs w:val="22"/>
        </w:rPr>
        <w:t>会　　期：令和7年11月19日（水）～11月20日（木）の2日間</w:t>
      </w:r>
    </w:p>
    <w:p w14:paraId="1F9B029A" w14:textId="76E2C7A2" w:rsidR="004B0A45" w:rsidRPr="005B602C" w:rsidRDefault="004B0A45">
      <w:pPr>
        <w:rPr>
          <w:sz w:val="21"/>
          <w:szCs w:val="22"/>
        </w:rPr>
      </w:pPr>
      <w:r w:rsidRPr="005B602C">
        <w:rPr>
          <w:rFonts w:hint="eastAsia"/>
          <w:sz w:val="21"/>
          <w:szCs w:val="22"/>
        </w:rPr>
        <w:t>場　　所：マリンメッセ福岡</w:t>
      </w:r>
    </w:p>
    <w:p w14:paraId="67BB8970" w14:textId="5DF48E1C" w:rsidR="004B0A45" w:rsidRPr="005B602C" w:rsidRDefault="004B0A45">
      <w:pPr>
        <w:rPr>
          <w:sz w:val="21"/>
          <w:szCs w:val="22"/>
        </w:rPr>
      </w:pPr>
      <w:r w:rsidRPr="005B602C">
        <w:rPr>
          <w:rFonts w:hint="eastAsia"/>
          <w:sz w:val="21"/>
          <w:szCs w:val="22"/>
        </w:rPr>
        <w:t>出展事業者：1社【ありた㈱】</w:t>
      </w:r>
    </w:p>
    <w:p w14:paraId="1ABDD7B5" w14:textId="0BB3E079" w:rsidR="004B0A45" w:rsidRPr="005B602C" w:rsidRDefault="004B0A45">
      <w:pPr>
        <w:rPr>
          <w:sz w:val="21"/>
          <w:szCs w:val="22"/>
        </w:rPr>
      </w:pPr>
      <w:r w:rsidRPr="005B602C">
        <w:rPr>
          <w:rFonts w:hint="eastAsia"/>
          <w:sz w:val="21"/>
          <w:szCs w:val="22"/>
        </w:rPr>
        <w:t>事業費に関して：本事業は、令和7年度働き方改革推進支援事業助成金を活用。</w:t>
      </w:r>
    </w:p>
    <w:p w14:paraId="64135E54" w14:textId="16C4084F" w:rsidR="004B0A45" w:rsidRPr="005B602C" w:rsidRDefault="000966BE">
      <w:pPr>
        <w:rPr>
          <w:sz w:val="21"/>
          <w:szCs w:val="22"/>
        </w:rPr>
      </w:pPr>
      <w:r>
        <w:rPr>
          <w:noProof/>
          <w:sz w:val="21"/>
          <w:szCs w:val="22"/>
        </w:rPr>
        <w:drawing>
          <wp:inline distT="0" distB="0" distL="0" distR="0" wp14:anchorId="349B1CD6" wp14:editId="3173562A">
            <wp:extent cx="3069256" cy="2305761"/>
            <wp:effectExtent l="635" t="0" r="0" b="0"/>
            <wp:docPr id="11516419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2417" cy="231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A51">
        <w:rPr>
          <w:rFonts w:hint="eastAsia"/>
          <w:sz w:val="21"/>
          <w:szCs w:val="22"/>
        </w:rPr>
        <w:t xml:space="preserve">　</w:t>
      </w:r>
      <w:r w:rsidR="00814A51">
        <w:rPr>
          <w:noProof/>
          <w:sz w:val="21"/>
          <w:szCs w:val="22"/>
        </w:rPr>
        <w:drawing>
          <wp:inline distT="0" distB="0" distL="0" distR="0" wp14:anchorId="111297B0" wp14:editId="3D6A48B0">
            <wp:extent cx="3312342" cy="2485625"/>
            <wp:effectExtent l="0" t="0" r="2540" b="0"/>
            <wp:docPr id="6176690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952" cy="249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2"/>
        </w:rPr>
        <w:t xml:space="preserve">　</w:t>
      </w:r>
    </w:p>
    <w:p w14:paraId="4092192E" w14:textId="359C001A" w:rsidR="004B0A45" w:rsidRPr="005B602C" w:rsidRDefault="000966BE" w:rsidP="000966BE">
      <w:pPr>
        <w:ind w:firstLineChars="400" w:firstLine="840"/>
        <w:rPr>
          <w:sz w:val="21"/>
          <w:szCs w:val="22"/>
        </w:rPr>
      </w:pPr>
      <w:r>
        <w:rPr>
          <w:rFonts w:hint="eastAsia"/>
          <w:sz w:val="21"/>
          <w:szCs w:val="22"/>
        </w:rPr>
        <w:t>ブース準簿の様子</w:t>
      </w:r>
    </w:p>
    <w:p w14:paraId="4D4C489E" w14:textId="051A3A57" w:rsidR="004B0A45" w:rsidRPr="005B602C" w:rsidRDefault="004B0A45">
      <w:pPr>
        <w:rPr>
          <w:sz w:val="21"/>
          <w:szCs w:val="22"/>
        </w:rPr>
      </w:pPr>
      <w:r w:rsidRPr="005B602C">
        <w:rPr>
          <w:rFonts w:hint="eastAsia"/>
          <w:sz w:val="21"/>
          <w:szCs w:val="22"/>
        </w:rPr>
        <w:t>～展示会を終えて～</w:t>
      </w:r>
    </w:p>
    <w:p w14:paraId="465C52C1" w14:textId="77777777" w:rsidR="00430086" w:rsidRDefault="004B0A45">
      <w:pPr>
        <w:rPr>
          <w:sz w:val="21"/>
          <w:szCs w:val="22"/>
        </w:rPr>
      </w:pPr>
      <w:r w:rsidRPr="005B602C">
        <w:rPr>
          <w:rFonts w:hint="eastAsia"/>
          <w:sz w:val="21"/>
          <w:szCs w:val="22"/>
        </w:rPr>
        <w:t>佐賀県内の</w:t>
      </w:r>
      <w:r w:rsidR="006B5555">
        <w:rPr>
          <w:rFonts w:hint="eastAsia"/>
          <w:sz w:val="21"/>
          <w:szCs w:val="22"/>
        </w:rPr>
        <w:t>事業者が</w:t>
      </w:r>
      <w:r w:rsidRPr="005B602C">
        <w:rPr>
          <w:rFonts w:hint="eastAsia"/>
          <w:sz w:val="21"/>
          <w:szCs w:val="22"/>
        </w:rPr>
        <w:t>出展しているトライアルブース内の</w:t>
      </w:r>
      <w:r w:rsidR="006B5555">
        <w:rPr>
          <w:rFonts w:hint="eastAsia"/>
          <w:sz w:val="21"/>
          <w:szCs w:val="22"/>
        </w:rPr>
        <w:t>一角に有田商工会議所が支援するブースを設け、</w:t>
      </w:r>
      <w:r w:rsidRPr="005B602C">
        <w:rPr>
          <w:rFonts w:hint="eastAsia"/>
          <w:sz w:val="21"/>
          <w:szCs w:val="22"/>
        </w:rPr>
        <w:t>出展し</w:t>
      </w:r>
      <w:r w:rsidR="006B5555">
        <w:rPr>
          <w:rFonts w:hint="eastAsia"/>
          <w:sz w:val="21"/>
          <w:szCs w:val="22"/>
        </w:rPr>
        <w:t>た。</w:t>
      </w:r>
      <w:r w:rsidRPr="005B602C">
        <w:rPr>
          <w:rFonts w:hint="eastAsia"/>
          <w:sz w:val="21"/>
          <w:szCs w:val="22"/>
        </w:rPr>
        <w:t>県内の事業者が一体となってPRする</w:t>
      </w:r>
      <w:r w:rsidR="006B5555">
        <w:rPr>
          <w:rFonts w:hint="eastAsia"/>
          <w:sz w:val="21"/>
          <w:szCs w:val="22"/>
        </w:rPr>
        <w:t>ブースの一角ということもあり、多くの来場者で賑わい、</w:t>
      </w:r>
      <w:r w:rsidRPr="005B602C">
        <w:rPr>
          <w:rFonts w:hint="eastAsia"/>
          <w:sz w:val="21"/>
          <w:szCs w:val="22"/>
        </w:rPr>
        <w:t>商談も頻繁に行われている様子であった。</w:t>
      </w:r>
      <w:r w:rsidR="00321439" w:rsidRPr="005B602C">
        <w:rPr>
          <w:rFonts w:hint="eastAsia"/>
          <w:sz w:val="21"/>
          <w:szCs w:val="22"/>
        </w:rPr>
        <w:t>有田のブースでも多くの名刺交換が行われ、現在も名刺交換</w:t>
      </w:r>
      <w:r w:rsidR="006B5555">
        <w:rPr>
          <w:rFonts w:hint="eastAsia"/>
          <w:sz w:val="21"/>
          <w:szCs w:val="22"/>
        </w:rPr>
        <w:t>した訪問事業者のうち</w:t>
      </w:r>
      <w:r w:rsidR="00321439" w:rsidRPr="005B602C">
        <w:rPr>
          <w:rFonts w:hint="eastAsia"/>
          <w:sz w:val="21"/>
          <w:szCs w:val="22"/>
        </w:rPr>
        <w:t>約10％</w:t>
      </w:r>
      <w:r w:rsidR="006B5555">
        <w:rPr>
          <w:rFonts w:hint="eastAsia"/>
          <w:sz w:val="21"/>
          <w:szCs w:val="22"/>
        </w:rPr>
        <w:t>が</w:t>
      </w:r>
      <w:r w:rsidR="00321439" w:rsidRPr="005B602C">
        <w:rPr>
          <w:rFonts w:hint="eastAsia"/>
          <w:sz w:val="21"/>
          <w:szCs w:val="22"/>
        </w:rPr>
        <w:t>商談継続している</w:t>
      </w:r>
      <w:r w:rsidR="005B602C" w:rsidRPr="005B602C">
        <w:rPr>
          <w:rFonts w:hint="eastAsia"/>
          <w:sz w:val="21"/>
          <w:szCs w:val="22"/>
        </w:rPr>
        <w:t>ようである。</w:t>
      </w:r>
      <w:r w:rsidR="006B5555">
        <w:rPr>
          <w:rFonts w:hint="eastAsia"/>
          <w:sz w:val="21"/>
          <w:szCs w:val="22"/>
        </w:rPr>
        <w:t>新規先との繋がりも広がっており、今後の販路拡大に期待が持てる出展支援となった。</w:t>
      </w:r>
    </w:p>
    <w:p w14:paraId="405509D8" w14:textId="006EE3DA" w:rsidR="00430086" w:rsidRPr="00430086" w:rsidRDefault="00430086">
      <w:pPr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>有田商工会議所では、次年度以降も、会員事業者の展示会への出展支援を様々な形で継続しつつ、『有田の食』の認知度向上と販路拡大をサポートしていきます。</w:t>
      </w:r>
    </w:p>
    <w:sectPr w:rsidR="00430086" w:rsidRPr="00430086" w:rsidSect="004B0A4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4A93" w14:textId="77777777" w:rsidR="00AC6166" w:rsidRDefault="00AC6166" w:rsidP="006B5555">
      <w:pPr>
        <w:spacing w:after="0" w:line="240" w:lineRule="auto"/>
      </w:pPr>
      <w:r>
        <w:separator/>
      </w:r>
    </w:p>
  </w:endnote>
  <w:endnote w:type="continuationSeparator" w:id="0">
    <w:p w14:paraId="05E679FB" w14:textId="77777777" w:rsidR="00AC6166" w:rsidRDefault="00AC6166" w:rsidP="006B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8C22" w14:textId="77777777" w:rsidR="00AC6166" w:rsidRDefault="00AC6166" w:rsidP="006B5555">
      <w:pPr>
        <w:spacing w:after="0" w:line="240" w:lineRule="auto"/>
      </w:pPr>
      <w:r>
        <w:separator/>
      </w:r>
    </w:p>
  </w:footnote>
  <w:footnote w:type="continuationSeparator" w:id="0">
    <w:p w14:paraId="48E91541" w14:textId="77777777" w:rsidR="00AC6166" w:rsidRDefault="00AC6166" w:rsidP="006B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45"/>
    <w:rsid w:val="00012A64"/>
    <w:rsid w:val="000549F2"/>
    <w:rsid w:val="000966BE"/>
    <w:rsid w:val="002C6AA9"/>
    <w:rsid w:val="00321439"/>
    <w:rsid w:val="00360F83"/>
    <w:rsid w:val="00426255"/>
    <w:rsid w:val="00430086"/>
    <w:rsid w:val="004B0A45"/>
    <w:rsid w:val="005B602C"/>
    <w:rsid w:val="005F1F0C"/>
    <w:rsid w:val="0063750C"/>
    <w:rsid w:val="006B5555"/>
    <w:rsid w:val="00814A51"/>
    <w:rsid w:val="0095390A"/>
    <w:rsid w:val="00AC6166"/>
    <w:rsid w:val="00DA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35205"/>
  <w15:chartTrackingRefBased/>
  <w15:docId w15:val="{046EE231-2C17-434A-9C38-839CF686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A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A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A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A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A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A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A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A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0A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0A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0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0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0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0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0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0A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0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0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A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0A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0A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0A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55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5555"/>
  </w:style>
  <w:style w:type="paragraph" w:styleId="ac">
    <w:name w:val="footer"/>
    <w:basedOn w:val="a"/>
    <w:link w:val="ad"/>
    <w:uiPriority w:val="99"/>
    <w:unhideWhenUsed/>
    <w:rsid w:val="006B55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249</Words>
  <Characters>254</Characters>
  <Application>Microsoft Office Word</Application>
  <DocSecurity>0</DocSecurity>
  <Lines>10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岩尾</dc:creator>
  <cp:keywords/>
  <dc:description/>
  <cp:lastModifiedBy>岩尾</cp:lastModifiedBy>
  <cp:revision>6</cp:revision>
  <dcterms:created xsi:type="dcterms:W3CDTF">2026-02-17T00:11:00Z</dcterms:created>
  <dcterms:modified xsi:type="dcterms:W3CDTF">2026-02-18T00:18:00Z</dcterms:modified>
</cp:coreProperties>
</file>